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FC0" w:rsidRDefault="00EB5FC0">
      <w:pPr>
        <w:rPr>
          <w:lang w:val="en-US"/>
        </w:rPr>
      </w:pPr>
    </w:p>
    <w:p w:rsidR="00C75110" w:rsidRDefault="006C5613" w:rsidP="006C56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140">
        <w:rPr>
          <w:rFonts w:ascii="Times New Roman" w:hAnsi="Times New Roman" w:cs="Times New Roman"/>
          <w:b/>
          <w:sz w:val="24"/>
          <w:szCs w:val="24"/>
        </w:rPr>
        <w:t xml:space="preserve">ΦΟΡΜΑ </w:t>
      </w:r>
      <w:r w:rsidR="00C75110" w:rsidRPr="00994140">
        <w:rPr>
          <w:rFonts w:ascii="Times New Roman" w:hAnsi="Times New Roman" w:cs="Times New Roman"/>
          <w:b/>
          <w:sz w:val="24"/>
          <w:szCs w:val="24"/>
        </w:rPr>
        <w:t>ΕΚΔΗΛΩΣΗ</w:t>
      </w:r>
      <w:r w:rsidRPr="00994140">
        <w:rPr>
          <w:rFonts w:ascii="Times New Roman" w:hAnsi="Times New Roman" w:cs="Times New Roman"/>
          <w:b/>
          <w:sz w:val="24"/>
          <w:szCs w:val="24"/>
        </w:rPr>
        <w:t>Σ</w:t>
      </w:r>
      <w:r w:rsidR="00C75110" w:rsidRPr="00994140">
        <w:rPr>
          <w:rFonts w:ascii="Times New Roman" w:hAnsi="Times New Roman" w:cs="Times New Roman"/>
          <w:b/>
          <w:sz w:val="24"/>
          <w:szCs w:val="24"/>
        </w:rPr>
        <w:t xml:space="preserve"> ΕΝΔΙΑΦΕΡΟΝΤΟΣ</w:t>
      </w:r>
    </w:p>
    <w:p w:rsidR="003164C1" w:rsidRPr="00994140" w:rsidRDefault="003164C1" w:rsidP="006C56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D0F" w:rsidRPr="00A14C34" w:rsidRDefault="00C75110" w:rsidP="00663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</w:pPr>
      <w:r w:rsidRPr="00994140">
        <w:rPr>
          <w:rFonts w:ascii="Times New Roman" w:eastAsia="Times New Roman" w:hAnsi="Times New Roman" w:cs="Times New Roman"/>
          <w:sz w:val="24"/>
          <w:szCs w:val="24"/>
          <w:lang w:eastAsia="el-GR"/>
        </w:rPr>
        <w:t>Σας ενημερώνω ότι εκδ</w:t>
      </w:r>
      <w:r w:rsidR="00F41DA4" w:rsidRPr="00994140">
        <w:rPr>
          <w:rFonts w:ascii="Times New Roman" w:eastAsia="Times New Roman" w:hAnsi="Times New Roman" w:cs="Times New Roman"/>
          <w:sz w:val="24"/>
          <w:szCs w:val="24"/>
          <w:lang w:eastAsia="el-GR"/>
        </w:rPr>
        <w:t>ηλώνω το ενδιαφέρον μου για τη</w:t>
      </w:r>
      <w:r w:rsidR="008337C9" w:rsidRPr="00994140">
        <w:rPr>
          <w:rFonts w:ascii="Times New Roman" w:eastAsia="Times New Roman" w:hAnsi="Times New Roman" w:cs="Times New Roman"/>
          <w:sz w:val="24"/>
          <w:szCs w:val="24"/>
          <w:lang w:eastAsia="el-GR"/>
        </w:rPr>
        <w:t>ν</w:t>
      </w:r>
      <w:r w:rsidR="00F41DA4" w:rsidRPr="0099414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552A60">
        <w:rPr>
          <w:rFonts w:ascii="Times New Roman" w:eastAsia="Times New Roman" w:hAnsi="Times New Roman" w:cs="Times New Roman"/>
          <w:sz w:val="24"/>
          <w:szCs w:val="24"/>
          <w:lang w:eastAsia="el-GR"/>
        </w:rPr>
        <w:t>«</w:t>
      </w:r>
      <w:r w:rsidR="00663D0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</w:t>
      </w:r>
      <w:r w:rsidR="00663D0F" w:rsidRPr="00070E3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ρομήθεια </w:t>
      </w:r>
      <w:r w:rsidR="001A1D0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εργαστηριακών οργάνων</w:t>
      </w:r>
      <w:r w:rsidR="00663D0F" w:rsidRPr="00070E3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για τις ανάγκες του</w:t>
      </w:r>
      <w:r w:rsidR="00663D0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εργαστηρίου Χημείας-Βιολογίας του Τμήματος Επιστήμης Τροφίμων και Διατροφής</w:t>
      </w:r>
      <w:r w:rsidR="00663D0F" w:rsidRPr="00070E3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του Πανεπιστημίου Αιγαίου στη Λήμνο για το έτος </w:t>
      </w:r>
      <w:r w:rsidR="00663D0F" w:rsidRPr="001A1D0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2018</w:t>
      </w:r>
      <w:r w:rsidR="00663D0F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».</w:t>
      </w:r>
      <w:bookmarkStart w:id="0" w:name="_GoBack"/>
      <w:bookmarkEnd w:id="0"/>
    </w:p>
    <w:p w:rsidR="003164C1" w:rsidRPr="00994140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94140">
        <w:rPr>
          <w:rFonts w:ascii="Times New Roman" w:eastAsia="Times New Roman" w:hAnsi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C75110" w:rsidRPr="00994140" w:rsidTr="00C75110">
        <w:tc>
          <w:tcPr>
            <w:tcW w:w="4148" w:type="dxa"/>
          </w:tcPr>
          <w:p w:rsidR="00C75110" w:rsidRPr="0099414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9414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ΕΠΩΝΥΜΙΑ</w:t>
            </w:r>
          </w:p>
          <w:p w:rsidR="006C5613" w:rsidRPr="00994140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99414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994140" w:rsidTr="00C75110">
        <w:tc>
          <w:tcPr>
            <w:tcW w:w="4148" w:type="dxa"/>
          </w:tcPr>
          <w:p w:rsidR="00C75110" w:rsidRPr="0099414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9414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Α.Φ.Μ.</w:t>
            </w:r>
          </w:p>
          <w:p w:rsidR="006C5613" w:rsidRPr="00994140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99414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994140" w:rsidTr="00C75110">
        <w:tc>
          <w:tcPr>
            <w:tcW w:w="4148" w:type="dxa"/>
          </w:tcPr>
          <w:p w:rsidR="00C75110" w:rsidRPr="0099414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9414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</w:p>
          <w:p w:rsidR="006C5613" w:rsidRPr="00994140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99414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994140" w:rsidTr="00C75110">
        <w:tc>
          <w:tcPr>
            <w:tcW w:w="4148" w:type="dxa"/>
          </w:tcPr>
          <w:p w:rsidR="00C75110" w:rsidRPr="0099414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9414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ΦΑΞ</w:t>
            </w:r>
          </w:p>
          <w:p w:rsidR="006C5613" w:rsidRPr="00994140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99414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994140" w:rsidTr="00C75110">
        <w:tc>
          <w:tcPr>
            <w:tcW w:w="4148" w:type="dxa"/>
          </w:tcPr>
          <w:p w:rsidR="00C75110" w:rsidRPr="0099414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9941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e-mail</w:t>
            </w:r>
          </w:p>
          <w:p w:rsidR="006C5613" w:rsidRPr="00994140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148" w:type="dxa"/>
          </w:tcPr>
          <w:p w:rsidR="00C75110" w:rsidRPr="0099414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C75110" w:rsidRPr="00994140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75110" w:rsidRPr="00994140" w:rsidRDefault="00C75110">
      <w:pPr>
        <w:rPr>
          <w:rFonts w:ascii="Times New Roman" w:hAnsi="Times New Roman" w:cs="Times New Roman"/>
        </w:rPr>
      </w:pPr>
    </w:p>
    <w:sectPr w:rsidR="00C75110" w:rsidRPr="00994140" w:rsidSect="002157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946"/>
    <w:rsid w:val="00042581"/>
    <w:rsid w:val="001A1D0B"/>
    <w:rsid w:val="0021578C"/>
    <w:rsid w:val="00225EAC"/>
    <w:rsid w:val="00254946"/>
    <w:rsid w:val="00295F16"/>
    <w:rsid w:val="003164C1"/>
    <w:rsid w:val="00552A60"/>
    <w:rsid w:val="005B7004"/>
    <w:rsid w:val="005D24A6"/>
    <w:rsid w:val="005F39CF"/>
    <w:rsid w:val="00602496"/>
    <w:rsid w:val="0060295B"/>
    <w:rsid w:val="00663D0F"/>
    <w:rsid w:val="006C5613"/>
    <w:rsid w:val="00820449"/>
    <w:rsid w:val="008337C9"/>
    <w:rsid w:val="00994140"/>
    <w:rsid w:val="00A00679"/>
    <w:rsid w:val="00C75110"/>
    <w:rsid w:val="00D92F41"/>
    <w:rsid w:val="00EB5FC0"/>
    <w:rsid w:val="00F36BAC"/>
    <w:rsid w:val="00F4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2B3A7"/>
  <w15:docId w15:val="{068C3A2A-851A-4C28-A89A-E9C0DD4E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5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Diamantara Maria</dc:creator>
  <cp:keywords/>
  <dc:description/>
  <cp:lastModifiedBy>Spiliopoulou Athanasia</cp:lastModifiedBy>
  <cp:revision>3</cp:revision>
  <dcterms:created xsi:type="dcterms:W3CDTF">2018-09-07T05:53:00Z</dcterms:created>
  <dcterms:modified xsi:type="dcterms:W3CDTF">2018-09-07T06:27:00Z</dcterms:modified>
</cp:coreProperties>
</file>